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39D7" w14:textId="77777777" w:rsidR="00A82F5D" w:rsidRPr="00A82F5D" w:rsidRDefault="00A82F5D" w:rsidP="00A82F5D">
      <w:pPr>
        <w:spacing w:line="257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A82F5D">
        <w:rPr>
          <w:rFonts w:eastAsia="Times New Roman" w:cs="Times New Roman"/>
          <w:noProof/>
          <w:kern w:val="0"/>
          <w14:ligatures w14:val="none"/>
        </w:rPr>
        <w:drawing>
          <wp:inline distT="0" distB="0" distL="0" distR="0" wp14:anchorId="3B5E22EF" wp14:editId="68748978">
            <wp:extent cx="2501798" cy="999923"/>
            <wp:effectExtent l="0" t="0" r="0" b="0"/>
            <wp:docPr id="489547602" name="Picture 489547602" descr="A picture containing font, graphics, logo, graphic desig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font, graphics, logo, graphic desig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72" cy="100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1B6EA" w14:textId="1C2ABF43" w:rsidR="00A82F5D" w:rsidRPr="00A82F5D" w:rsidRDefault="003D051F" w:rsidP="00A82F5D">
      <w:pPr>
        <w:spacing w:line="257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GOVERNING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BOARD </w:t>
      </w:r>
      <w:r w:rsidR="00BF780A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ANNUAL 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MEETING</w:t>
      </w:r>
    </w:p>
    <w:p w14:paraId="0662DF44" w14:textId="13B1D854" w:rsidR="00A82F5D" w:rsidRPr="00A82F5D" w:rsidRDefault="007C1154" w:rsidP="00A82F5D">
      <w:pPr>
        <w:spacing w:line="257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November</w:t>
      </w:r>
      <w:r w:rsidR="00342B9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1</w:t>
      </w: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6</w:t>
      </w:r>
      <w:r w:rsidR="009F0AF7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, 2023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- 2:00 pm ET</w:t>
      </w:r>
    </w:p>
    <w:p w14:paraId="586801F1" w14:textId="27D75EB3" w:rsidR="00A82F5D" w:rsidRPr="006825C5" w:rsidRDefault="00A82F5D" w:rsidP="00A82F5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>Microsoft Teams meeting</w:t>
      </w:r>
    </w:p>
    <w:p w14:paraId="275230F2" w14:textId="1A8991A9" w:rsidR="00BF0EE7" w:rsidRPr="006825C5" w:rsidRDefault="00894FE1" w:rsidP="00BF0EE7">
      <w:pPr>
        <w:jc w:val="center"/>
        <w:rPr>
          <w:rFonts w:cstheme="minorHAnsi"/>
          <w:color w:val="252424"/>
        </w:rPr>
      </w:pPr>
      <w:hyperlink r:id="rId11" w:tgtFrame="_blank" w:history="1">
        <w:r w:rsidR="00BF0EE7" w:rsidRPr="006825C5">
          <w:rPr>
            <w:rStyle w:val="Hyperlink"/>
            <w:rFonts w:cstheme="minorHAnsi"/>
            <w:color w:val="6264A7"/>
          </w:rPr>
          <w:t>Click here to join the meeting</w:t>
        </w:r>
      </w:hyperlink>
    </w:p>
    <w:p w14:paraId="3DE52A1F" w14:textId="261A043B" w:rsidR="00A82F5D" w:rsidRPr="006825C5" w:rsidRDefault="00A82F5D" w:rsidP="00A82F5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 xml:space="preserve">Or join by entering a meeting </w:t>
      </w:r>
      <w:proofErr w:type="gramStart"/>
      <w:r w:rsidRPr="006825C5">
        <w:rPr>
          <w:rFonts w:cstheme="minorHAnsi"/>
          <w:color w:val="252424"/>
        </w:rPr>
        <w:t>ID</w:t>
      </w:r>
      <w:proofErr w:type="gramEnd"/>
    </w:p>
    <w:p w14:paraId="270BA247" w14:textId="77777777" w:rsidR="00914773" w:rsidRDefault="00432EDD" w:rsidP="00432ED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 xml:space="preserve">Meeting ID: 236 230 986 837; Passcode: K38x6d </w:t>
      </w:r>
    </w:p>
    <w:p w14:paraId="3B99B276" w14:textId="045D364B" w:rsidR="00A82F5D" w:rsidRPr="006825C5" w:rsidRDefault="00A82F5D" w:rsidP="00432ED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>Or call in (audio only)</w:t>
      </w:r>
      <w:r w:rsidR="00914773">
        <w:rPr>
          <w:rFonts w:cstheme="minorHAnsi"/>
          <w:color w:val="252424"/>
        </w:rPr>
        <w:t xml:space="preserve"> </w:t>
      </w:r>
    </w:p>
    <w:p w14:paraId="4DAD9EF3" w14:textId="1C41F214" w:rsidR="00A82F5D" w:rsidRPr="006825C5" w:rsidRDefault="00432EDD" w:rsidP="006825C5">
      <w:pPr>
        <w:spacing w:after="0" w:line="276" w:lineRule="auto"/>
        <w:jc w:val="center"/>
        <w:rPr>
          <w:rFonts w:cstheme="minorHAnsi"/>
        </w:rPr>
      </w:pPr>
      <w:r w:rsidRPr="006825C5">
        <w:rPr>
          <w:rFonts w:cstheme="minorHAnsi"/>
        </w:rPr>
        <w:t>+1 540-566-5080, 969223847#</w:t>
      </w:r>
      <w:r w:rsidR="00914773">
        <w:rPr>
          <w:rFonts w:cstheme="minorHAnsi"/>
        </w:rPr>
        <w:t>;</w:t>
      </w:r>
      <w:r w:rsidR="00A82F5D" w:rsidRPr="006825C5">
        <w:rPr>
          <w:rFonts w:cstheme="minorHAnsi"/>
          <w:color w:val="252424"/>
        </w:rPr>
        <w:t> ID</w:t>
      </w:r>
      <w:r w:rsidR="006825C5" w:rsidRPr="006825C5">
        <w:rPr>
          <w:rFonts w:cstheme="minorHAnsi"/>
          <w:color w:val="252424"/>
        </w:rPr>
        <w:t>: 969 223 847#</w:t>
      </w:r>
    </w:p>
    <w:p w14:paraId="7000201C" w14:textId="77777777" w:rsidR="00A82F5D" w:rsidRDefault="00A82F5D" w:rsidP="00A82F5D">
      <w:pPr>
        <w:spacing w:line="257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u w:val="single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:u w:val="single"/>
          <w14:ligatures w14:val="none"/>
        </w:rPr>
        <w:t>AGENDA</w:t>
      </w:r>
    </w:p>
    <w:p w14:paraId="184B88C3" w14:textId="77777777" w:rsidR="00E5616E" w:rsidRDefault="00E5616E" w:rsidP="00A82F5D">
      <w:pPr>
        <w:spacing w:line="257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u w:val="single"/>
          <w14:ligatures w14:val="none"/>
        </w:rPr>
      </w:pPr>
    </w:p>
    <w:p w14:paraId="4FDCD3DF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Call to Order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– S. Johns</w:t>
      </w:r>
    </w:p>
    <w:p w14:paraId="65B8FC09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04A9BFF0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 xml:space="preserve">Roll Call- 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S. Johns</w:t>
      </w:r>
    </w:p>
    <w:p w14:paraId="7F35056B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301DD2A8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Routine Business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- S. Johns</w:t>
      </w:r>
    </w:p>
    <w:p w14:paraId="03274962" w14:textId="77777777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Approval of Agenda</w:t>
      </w:r>
    </w:p>
    <w:p w14:paraId="1536D99E" w14:textId="1285E772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Approval of </w:t>
      </w:r>
      <w:r w:rsidR="007C115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10/18/23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Board Meeting minutes</w:t>
      </w:r>
    </w:p>
    <w:p w14:paraId="744751E6" w14:textId="77777777" w:rsidR="00A82F5D" w:rsidRPr="00A82F5D" w:rsidRDefault="00A82F5D" w:rsidP="00A82F5D">
      <w:pPr>
        <w:spacing w:line="257" w:lineRule="auto"/>
        <w:ind w:left="144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</w:p>
    <w:p w14:paraId="6F1DCAAE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Information Items</w:t>
      </w:r>
    </w:p>
    <w:p w14:paraId="2DBD32C9" w14:textId="77777777" w:rsidR="001E408B" w:rsidRDefault="001E408B" w:rsidP="001E408B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State of the School Report – B. Santiago and M. Stokke Larson</w:t>
      </w:r>
    </w:p>
    <w:p w14:paraId="1E8EB2CD" w14:textId="11A8EE80" w:rsidR="00244621" w:rsidRPr="00651BE4" w:rsidRDefault="006A5680" w:rsidP="007C1154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651BE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Financial Update – E. DePersis </w:t>
      </w:r>
    </w:p>
    <w:p w14:paraId="72EC8696" w14:textId="77777777" w:rsidR="00A82F5D" w:rsidRPr="00651BE4" w:rsidRDefault="00A82F5D" w:rsidP="005F03D5">
      <w:p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651BE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</w:p>
    <w:p w14:paraId="76F414C3" w14:textId="77777777" w:rsidR="00A82F5D" w:rsidRPr="00651BE4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651BE4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Action Items</w:t>
      </w:r>
    </w:p>
    <w:p w14:paraId="55C4B9F2" w14:textId="771E536D" w:rsidR="00C34490" w:rsidRDefault="00C34490" w:rsidP="003C60AA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 w:rsidRPr="00651BE4">
        <w:rPr>
          <w:rFonts w:ascii="Calibri" w:eastAsia="Times New Roman" w:hAnsi="Calibri" w:cs="Calibri"/>
          <w:kern w:val="0"/>
          <w14:ligatures w14:val="none"/>
        </w:rPr>
        <w:t>Approval of Invoices</w:t>
      </w:r>
    </w:p>
    <w:p w14:paraId="1D849145" w14:textId="54FE6E6E" w:rsidR="005133FE" w:rsidRPr="00651BE4" w:rsidRDefault="005133FE" w:rsidP="003C60AA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Approval of New Board Member </w:t>
      </w:r>
    </w:p>
    <w:p w14:paraId="79F44851" w14:textId="77777777" w:rsidR="003A3324" w:rsidRPr="00645D71" w:rsidRDefault="003A3324" w:rsidP="009125B4">
      <w:p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14B7C79A" w14:textId="11657976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Additional Comments from the Board</w:t>
      </w:r>
    </w:p>
    <w:p w14:paraId="69711318" w14:textId="7F595A9E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Next board meeting date: </w:t>
      </w:r>
      <w:r w:rsidR="003755F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December 21</w:t>
      </w:r>
      <w:r w:rsidR="00C965BC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, 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2023</w:t>
      </w:r>
    </w:p>
    <w:p w14:paraId="31F669BE" w14:textId="77777777" w:rsidR="00A82F5D" w:rsidRPr="00A82F5D" w:rsidRDefault="00A82F5D" w:rsidP="00A82F5D">
      <w:pPr>
        <w:spacing w:line="257" w:lineRule="auto"/>
        <w:ind w:left="144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554378B0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Public Comment</w:t>
      </w:r>
    </w:p>
    <w:p w14:paraId="1879C98A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13355F32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Adjournment</w:t>
      </w:r>
    </w:p>
    <w:p w14:paraId="5A7BC1C2" w14:textId="77777777" w:rsidR="00A82F5D" w:rsidRDefault="00A82F5D"/>
    <w:sectPr w:rsidR="00A82F5D" w:rsidSect="00A82F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BC1B" w14:textId="77777777" w:rsidR="00DA1199" w:rsidRDefault="00DA1199" w:rsidP="002D0844">
      <w:pPr>
        <w:spacing w:after="0" w:line="240" w:lineRule="auto"/>
      </w:pPr>
      <w:r>
        <w:separator/>
      </w:r>
    </w:p>
  </w:endnote>
  <w:endnote w:type="continuationSeparator" w:id="0">
    <w:p w14:paraId="6118D949" w14:textId="77777777" w:rsidR="00DA1199" w:rsidRDefault="00DA1199" w:rsidP="002D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585E" w14:textId="77777777" w:rsidR="002D0844" w:rsidRDefault="002D0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1ED3" w14:textId="77777777" w:rsidR="002D0844" w:rsidRDefault="002D0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D505" w14:textId="77777777" w:rsidR="002D0844" w:rsidRDefault="002D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EE63" w14:textId="77777777" w:rsidR="00DA1199" w:rsidRDefault="00DA1199" w:rsidP="002D0844">
      <w:pPr>
        <w:spacing w:after="0" w:line="240" w:lineRule="auto"/>
      </w:pPr>
      <w:r>
        <w:separator/>
      </w:r>
    </w:p>
  </w:footnote>
  <w:footnote w:type="continuationSeparator" w:id="0">
    <w:p w14:paraId="50162AE0" w14:textId="77777777" w:rsidR="00DA1199" w:rsidRDefault="00DA1199" w:rsidP="002D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63C6" w14:textId="77777777" w:rsidR="002D0844" w:rsidRDefault="002D0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2607" w14:textId="5E8206AC" w:rsidR="002D0844" w:rsidRDefault="002D0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F773" w14:textId="77777777" w:rsidR="002D0844" w:rsidRDefault="002D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4BCE"/>
    <w:multiLevelType w:val="hybridMultilevel"/>
    <w:tmpl w:val="FFFFFFFF"/>
    <w:lvl w:ilvl="0" w:tplc="50067516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422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968A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E85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6E6A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4AC6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88E2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5CBA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F852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29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5D"/>
    <w:rsid w:val="00035D77"/>
    <w:rsid w:val="00050527"/>
    <w:rsid w:val="00052951"/>
    <w:rsid w:val="000644F3"/>
    <w:rsid w:val="000725C2"/>
    <w:rsid w:val="000A055A"/>
    <w:rsid w:val="000C06F7"/>
    <w:rsid w:val="000E0678"/>
    <w:rsid w:val="000F40A6"/>
    <w:rsid w:val="00104F11"/>
    <w:rsid w:val="001147A1"/>
    <w:rsid w:val="00184013"/>
    <w:rsid w:val="001E408B"/>
    <w:rsid w:val="001F0E7A"/>
    <w:rsid w:val="00234A00"/>
    <w:rsid w:val="00244621"/>
    <w:rsid w:val="00261FC7"/>
    <w:rsid w:val="0027580F"/>
    <w:rsid w:val="002A0A62"/>
    <w:rsid w:val="002B05F0"/>
    <w:rsid w:val="002D0844"/>
    <w:rsid w:val="002D093A"/>
    <w:rsid w:val="00320492"/>
    <w:rsid w:val="00342B91"/>
    <w:rsid w:val="003606CB"/>
    <w:rsid w:val="003755FD"/>
    <w:rsid w:val="00381F6D"/>
    <w:rsid w:val="00393B4B"/>
    <w:rsid w:val="003A3324"/>
    <w:rsid w:val="003C60AA"/>
    <w:rsid w:val="003D051F"/>
    <w:rsid w:val="003D4BB6"/>
    <w:rsid w:val="003F0544"/>
    <w:rsid w:val="0041115A"/>
    <w:rsid w:val="00432EDD"/>
    <w:rsid w:val="0043693D"/>
    <w:rsid w:val="00445380"/>
    <w:rsid w:val="00447D0E"/>
    <w:rsid w:val="0046228A"/>
    <w:rsid w:val="00462E38"/>
    <w:rsid w:val="00477E4B"/>
    <w:rsid w:val="004B5464"/>
    <w:rsid w:val="00507A62"/>
    <w:rsid w:val="00507EA7"/>
    <w:rsid w:val="005133FE"/>
    <w:rsid w:val="0058702D"/>
    <w:rsid w:val="005953E6"/>
    <w:rsid w:val="005F03D5"/>
    <w:rsid w:val="00600052"/>
    <w:rsid w:val="00645D71"/>
    <w:rsid w:val="00651BE4"/>
    <w:rsid w:val="00652DB2"/>
    <w:rsid w:val="006825C5"/>
    <w:rsid w:val="00684DEF"/>
    <w:rsid w:val="006A5680"/>
    <w:rsid w:val="006C3E56"/>
    <w:rsid w:val="00726A65"/>
    <w:rsid w:val="00730689"/>
    <w:rsid w:val="00735F84"/>
    <w:rsid w:val="00747AD8"/>
    <w:rsid w:val="007A0E48"/>
    <w:rsid w:val="007B7FCA"/>
    <w:rsid w:val="007C1154"/>
    <w:rsid w:val="007D537F"/>
    <w:rsid w:val="007D6D57"/>
    <w:rsid w:val="007D7779"/>
    <w:rsid w:val="0081160E"/>
    <w:rsid w:val="00836E3C"/>
    <w:rsid w:val="00837208"/>
    <w:rsid w:val="008C252D"/>
    <w:rsid w:val="009125B4"/>
    <w:rsid w:val="009145C3"/>
    <w:rsid w:val="00914773"/>
    <w:rsid w:val="00955323"/>
    <w:rsid w:val="009660FF"/>
    <w:rsid w:val="009A4056"/>
    <w:rsid w:val="009B0518"/>
    <w:rsid w:val="009D1AC6"/>
    <w:rsid w:val="009E1E63"/>
    <w:rsid w:val="009F0AF7"/>
    <w:rsid w:val="00A311B0"/>
    <w:rsid w:val="00A6001C"/>
    <w:rsid w:val="00A61B44"/>
    <w:rsid w:val="00A82F5D"/>
    <w:rsid w:val="00B141AD"/>
    <w:rsid w:val="00B214B0"/>
    <w:rsid w:val="00B43D41"/>
    <w:rsid w:val="00B93497"/>
    <w:rsid w:val="00BB3FA6"/>
    <w:rsid w:val="00BC76F9"/>
    <w:rsid w:val="00BF0EE7"/>
    <w:rsid w:val="00BF780A"/>
    <w:rsid w:val="00C02121"/>
    <w:rsid w:val="00C22C72"/>
    <w:rsid w:val="00C34490"/>
    <w:rsid w:val="00C76EEE"/>
    <w:rsid w:val="00C965BC"/>
    <w:rsid w:val="00CD26C7"/>
    <w:rsid w:val="00CE2934"/>
    <w:rsid w:val="00D5421A"/>
    <w:rsid w:val="00D640BF"/>
    <w:rsid w:val="00D705B0"/>
    <w:rsid w:val="00D80062"/>
    <w:rsid w:val="00D97D6B"/>
    <w:rsid w:val="00DA1199"/>
    <w:rsid w:val="00DA25C8"/>
    <w:rsid w:val="00E04545"/>
    <w:rsid w:val="00E27456"/>
    <w:rsid w:val="00E5616E"/>
    <w:rsid w:val="00E72E5F"/>
    <w:rsid w:val="00E80AF0"/>
    <w:rsid w:val="00EC35CE"/>
    <w:rsid w:val="00F777BF"/>
    <w:rsid w:val="00FB7287"/>
    <w:rsid w:val="00FF219A"/>
    <w:rsid w:val="0E19C584"/>
    <w:rsid w:val="2529DAA1"/>
    <w:rsid w:val="49BBC90B"/>
    <w:rsid w:val="6903E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2CE8F"/>
  <w15:chartTrackingRefBased/>
  <w15:docId w15:val="{8C62D1BD-FC2D-4150-A3B8-DCE736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F5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3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44"/>
  </w:style>
  <w:style w:type="paragraph" w:styleId="Footer">
    <w:name w:val="footer"/>
    <w:basedOn w:val="Normal"/>
    <w:link w:val="FooterChar"/>
    <w:uiPriority w:val="99"/>
    <w:unhideWhenUsed/>
    <w:rsid w:val="002D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Y2MyMWE3NDYtYmIwMS00ZGY1LThjMWEtYTVmYTcwNjY0OTM5%40thread.v2/0?context=%7b%22Tid%22%3a%224f48161d-d972-4dbb-8374-0fd5b53a0be7%22%2c%22Oid%22%3a%2249584907-297e-4b3a-b788-1c02add2ab37%22%7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be802-30c5-4ae7-b45a-67995a51bd0a">
      <UserInfo>
        <DisplayName>Megan Sandoval</DisplayName>
        <AccountId>1451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9CC1670A10A4CA5D6F1A8CF94989B" ma:contentTypeVersion="5" ma:contentTypeDescription="Create a new document." ma:contentTypeScope="" ma:versionID="31f1c12fd084e79aba7cfdce21c2311b">
  <xsd:schema xmlns:xsd="http://www.w3.org/2001/XMLSchema" xmlns:xs="http://www.w3.org/2001/XMLSchema" xmlns:p="http://schemas.microsoft.com/office/2006/metadata/properties" xmlns:ns2="80aaf5ef-c584-42f8-bf77-00afea6d6a67" xmlns:ns3="ffabe802-30c5-4ae7-b45a-67995a51bd0a" targetNamespace="http://schemas.microsoft.com/office/2006/metadata/properties" ma:root="true" ma:fieldsID="7c068a45320208d3e79b6d027b4e1833" ns2:_="" ns3:_="">
    <xsd:import namespace="80aaf5ef-c584-42f8-bf77-00afea6d6a67"/>
    <xsd:import namespace="ffabe802-30c5-4ae7-b45a-67995a51b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af5ef-c584-42f8-bf77-00afea6d6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be802-30c5-4ae7-b45a-67995a51b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07D9C-C8C8-4276-8373-0264910D6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FC1F3-B6AC-435A-96A1-4D995382DCBF}">
  <ds:schemaRefs>
    <ds:schemaRef ds:uri="http://schemas.microsoft.com/office/2006/metadata/properties"/>
    <ds:schemaRef ds:uri="http://schemas.microsoft.com/office/infopath/2007/PartnerControls"/>
    <ds:schemaRef ds:uri="ffabe802-30c5-4ae7-b45a-67995a51bd0a"/>
  </ds:schemaRefs>
</ds:datastoreItem>
</file>

<file path=customXml/itemProps3.xml><?xml version="1.0" encoding="utf-8"?>
<ds:datastoreItem xmlns:ds="http://schemas.openxmlformats.org/officeDocument/2006/customXml" ds:itemID="{9D8352C3-06AD-4514-89CB-D7AA32FC4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af5ef-c584-42f8-bf77-00afea6d6a67"/>
    <ds:schemaRef ds:uri="ffabe802-30c5-4ae7-b45a-67995a51b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Santiago</dc:creator>
  <cp:keywords/>
  <dc:description/>
  <cp:lastModifiedBy>Brenda Santiago</cp:lastModifiedBy>
  <cp:revision>2</cp:revision>
  <cp:lastPrinted>2023-07-14T20:43:00Z</cp:lastPrinted>
  <dcterms:created xsi:type="dcterms:W3CDTF">2023-11-15T13:14:00Z</dcterms:created>
  <dcterms:modified xsi:type="dcterms:W3CDTF">2023-11-15T13:14:00Z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0x01010000F9CC1670A10A4CA5D6F1A8CF94989B</vt:lpwstr>
  </property>
</Properties>
</file>